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E87" w14:textId="77777777" w:rsidR="00857515" w:rsidRPr="00857515" w:rsidRDefault="00857515" w:rsidP="0085751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57515">
        <w:rPr>
          <w:rFonts w:ascii="Arial" w:hAnsi="Arial" w:cs="Arial"/>
          <w:b/>
          <w:bCs/>
        </w:rPr>
        <w:t>UNIVERSIDAD NACIONAL</w:t>
      </w:r>
    </w:p>
    <w:p w14:paraId="5B8924FF" w14:textId="77777777" w:rsidR="004E7BCB" w:rsidRPr="00857515" w:rsidRDefault="004E7BCB" w:rsidP="0085751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57515">
        <w:rPr>
          <w:rFonts w:ascii="Arial" w:hAnsi="Arial" w:cs="Arial"/>
          <w:b/>
          <w:bCs/>
        </w:rPr>
        <w:t>COMPROMISO ÉTICO</w:t>
      </w:r>
      <w:r w:rsidR="00857515" w:rsidRPr="00857515">
        <w:rPr>
          <w:rFonts w:ascii="Arial" w:hAnsi="Arial" w:cs="Arial"/>
          <w:b/>
          <w:bCs/>
        </w:rPr>
        <w:t xml:space="preserve"> CON EL USO DE TRANSPORTE OFICIAL</w:t>
      </w:r>
    </w:p>
    <w:p w14:paraId="375D3051" w14:textId="77777777" w:rsidR="00857515" w:rsidRPr="00857515" w:rsidRDefault="00857515" w:rsidP="00857515">
      <w:pPr>
        <w:pStyle w:val="Normal1"/>
        <w:spacing w:after="0" w:line="240" w:lineRule="auto"/>
        <w:ind w:right="11"/>
        <w:jc w:val="center"/>
        <w:rPr>
          <w:rFonts w:ascii="Arial" w:hAnsi="Arial" w:cs="Arial"/>
          <w:b/>
          <w:sz w:val="24"/>
          <w:szCs w:val="24"/>
          <w:lang w:val="es-CR"/>
        </w:rPr>
      </w:pPr>
      <w:r w:rsidRPr="00857515">
        <w:rPr>
          <w:rFonts w:ascii="Arial" w:hAnsi="Arial" w:cs="Arial"/>
          <w:b/>
          <w:sz w:val="24"/>
          <w:szCs w:val="24"/>
          <w:lang w:val="es-CR"/>
        </w:rPr>
        <w:t>Escuela de Topografía, Catastro y Geodesia</w:t>
      </w:r>
    </w:p>
    <w:p w14:paraId="0D135990" w14:textId="77777777" w:rsidR="004E7BCB" w:rsidRPr="00857515" w:rsidRDefault="00857515" w:rsidP="00857515">
      <w:pPr>
        <w:jc w:val="center"/>
        <w:rPr>
          <w:rFonts w:ascii="Arial" w:hAnsi="Arial" w:cs="Arial"/>
          <w:b/>
          <w:bCs/>
        </w:rPr>
      </w:pPr>
      <w:r w:rsidRPr="00857515">
        <w:rPr>
          <w:rFonts w:ascii="Arial" w:hAnsi="Arial" w:cs="Arial"/>
          <w:b/>
          <w:bCs/>
        </w:rPr>
        <w:t>2025</w:t>
      </w:r>
    </w:p>
    <w:p w14:paraId="3A5F9D63" w14:textId="77777777" w:rsidR="004E7BCB" w:rsidRPr="00857515" w:rsidRDefault="004E7BCB" w:rsidP="004657A8">
      <w:pPr>
        <w:jc w:val="both"/>
        <w:rPr>
          <w:rFonts w:ascii="Arial" w:hAnsi="Arial" w:cs="Arial"/>
        </w:rPr>
      </w:pPr>
    </w:p>
    <w:p w14:paraId="0125C206" w14:textId="7EBB4E85" w:rsidR="004E7BCB" w:rsidRPr="00857515" w:rsidRDefault="004E7BCB" w:rsidP="004657A8">
      <w:pPr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 </w:t>
      </w:r>
      <w:r w:rsidRPr="00BE7D1A">
        <w:rPr>
          <w:rFonts w:ascii="Arial" w:hAnsi="Arial" w:cs="Arial"/>
        </w:rPr>
        <w:t xml:space="preserve">Yo </w:t>
      </w:r>
      <w:permStart w:id="112341665" w:edGrp="everyone"/>
      <w:r w:rsidRPr="00BE7D1A">
        <w:rPr>
          <w:rFonts w:ascii="Arial" w:hAnsi="Arial" w:cs="Arial"/>
        </w:rPr>
        <w:t>[escriba su nombre completo]</w:t>
      </w:r>
      <w:permEnd w:id="112341665"/>
      <w:r w:rsidRPr="00BE7D1A">
        <w:rPr>
          <w:rFonts w:ascii="Arial" w:hAnsi="Arial" w:cs="Arial"/>
        </w:rPr>
        <w:t xml:space="preserve">, cédula número </w:t>
      </w:r>
      <w:permStart w:id="231411809" w:edGrp="everyone"/>
      <w:r w:rsidRPr="00BE7D1A">
        <w:rPr>
          <w:rFonts w:ascii="Arial" w:hAnsi="Arial" w:cs="Arial"/>
        </w:rPr>
        <w:t>[escriba su número de ID]</w:t>
      </w:r>
      <w:permEnd w:id="231411809"/>
      <w:r w:rsidRPr="00BE7D1A">
        <w:rPr>
          <w:rFonts w:ascii="Arial" w:hAnsi="Arial" w:cs="Arial"/>
        </w:rPr>
        <w:t xml:space="preserve"> estudiante de</w:t>
      </w:r>
      <w:r w:rsidR="00857515" w:rsidRPr="00BE7D1A">
        <w:rPr>
          <w:rFonts w:ascii="Arial" w:hAnsi="Arial" w:cs="Arial"/>
        </w:rPr>
        <w:t xml:space="preserve"> </w:t>
      </w:r>
      <w:r w:rsidRPr="00BE7D1A">
        <w:rPr>
          <w:rFonts w:ascii="Arial" w:hAnsi="Arial" w:cs="Arial"/>
        </w:rPr>
        <w:t>l</w:t>
      </w:r>
      <w:r w:rsidR="00857515" w:rsidRPr="00BE7D1A">
        <w:rPr>
          <w:rFonts w:ascii="Arial" w:hAnsi="Arial" w:cs="Arial"/>
        </w:rPr>
        <w:t xml:space="preserve">a carrera de Ingeniería en Topografía y </w:t>
      </w:r>
      <w:permStart w:id="906716184" w:edGrp="everyone"/>
      <w:r w:rsidRPr="00BE7D1A">
        <w:rPr>
          <w:rFonts w:ascii="Arial" w:hAnsi="Arial" w:cs="Arial"/>
        </w:rPr>
        <w:t xml:space="preserve">[escriba </w:t>
      </w:r>
      <w:r w:rsidR="00857515" w:rsidRPr="00BE7D1A">
        <w:rPr>
          <w:rFonts w:ascii="Arial" w:hAnsi="Arial" w:cs="Arial"/>
        </w:rPr>
        <w:t xml:space="preserve">para Bachillerato “Catastro” o para Licenciatura “Geodesia” </w:t>
      </w:r>
      <w:r w:rsidRPr="00BE7D1A">
        <w:rPr>
          <w:rFonts w:ascii="Arial" w:hAnsi="Arial" w:cs="Arial"/>
        </w:rPr>
        <w:t>el nombre del curso]</w:t>
      </w:r>
      <w:permEnd w:id="906716184"/>
      <w:r w:rsidRPr="00BE7D1A">
        <w:rPr>
          <w:rFonts w:ascii="Arial" w:hAnsi="Arial" w:cs="Arial"/>
        </w:rPr>
        <w:t>, me comprometo a representar a la</w:t>
      </w:r>
      <w:r w:rsidRPr="00857515">
        <w:rPr>
          <w:rFonts w:ascii="Arial" w:hAnsi="Arial" w:cs="Arial"/>
        </w:rPr>
        <w:t xml:space="preserve"> Universidad Nacional de forma adecuada y en apego a los fines, principios y valores contemplados en el Estatuto Orgánico y reglamento conexos durante el desarrollo de la gira programada. Mi proceder contribuirá a cumplir con los objetivos programados de manera exitosa y en colaboración con mis compañeros/as y profesor/a. Si faltara con mi proceder al respeto hacia los demás o pusiera el nombre de la Universidad Nacional en entredicho, acepto ser suspendido de la gira y perder el porcentaje asignado a la misma.</w:t>
      </w:r>
    </w:p>
    <w:p w14:paraId="2091189A" w14:textId="77777777" w:rsidR="004E7BCB" w:rsidRPr="00857515" w:rsidRDefault="004E7BCB" w:rsidP="004657A8">
      <w:pPr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Además, declaro que estoy consciente de las responsabilidades que tengo como usuario del servicio de transportes, según el artículo 22 del REGLAMENTO PARA LA ADMINISTRACIÓN Y PRESTACIÓN DEL SERVICIO DE TRANSPORTE INSTITUCIONAL DE LA UNIVERSIDAD NACIONAL ALCANCE N° 4  A LA UNA GACETA N° 10-2022 al 22 de julio de 2022:</w:t>
      </w:r>
    </w:p>
    <w:p w14:paraId="79699D2A" w14:textId="77777777" w:rsidR="004E7BCB" w:rsidRPr="00857515" w:rsidRDefault="004E7BCB" w:rsidP="004657A8">
      <w:pPr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ARTÍCULO 22: RESPONSABILIDADES DEL USUARIO DEL SERVICIO</w:t>
      </w:r>
    </w:p>
    <w:p w14:paraId="63BF5C10" w14:textId="77777777" w:rsidR="004E7BCB" w:rsidRPr="00857515" w:rsidRDefault="004E7BCB" w:rsidP="004657A8">
      <w:pPr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Son responsabilidades y deberes de los usuarios del servicio de transporte:</w:t>
      </w:r>
    </w:p>
    <w:p w14:paraId="3F3BC786" w14:textId="77777777" w:rsidR="004E7BCB" w:rsidRPr="00857515" w:rsidRDefault="004E7BCB" w:rsidP="004657A8">
      <w:pPr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a) Mantener, en todo momento, un comportamiento adecuado en el desarrollo de la gira, como parte del personal universitario o estudiante de la institución, o como usuario externo.</w:t>
      </w:r>
    </w:p>
    <w:p w14:paraId="7362473A" w14:textId="77777777" w:rsidR="004E7BCB" w:rsidRPr="00857515" w:rsidRDefault="004E7BCB" w:rsidP="004657A8">
      <w:pPr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b) Acudir al sitio y a la hora de partida señalada de la gira.</w:t>
      </w:r>
    </w:p>
    <w:p w14:paraId="1C537D53" w14:textId="77777777" w:rsidR="004E7BCB" w:rsidRPr="00857515" w:rsidRDefault="004E7BCB" w:rsidP="004657A8">
      <w:pPr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c) Acatar las disposiciones que dicten, en su ámbito de competencia, el miembro del personal universitario responsable de la gira y la persona que conduzca.</w:t>
      </w:r>
    </w:p>
    <w:p w14:paraId="49FB995E" w14:textId="77777777" w:rsidR="004E7BCB" w:rsidRPr="00857515" w:rsidRDefault="004E7BCB" w:rsidP="004657A8">
      <w:pPr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d) Informar a la Sección de Transportes Institucional cualquier problema, irregularidad o situación anormal ocurrida en la prestación del servicio o gira que considere pertinente reportar.</w:t>
      </w:r>
    </w:p>
    <w:p w14:paraId="5437782C" w14:textId="77777777" w:rsidR="004E7BCB" w:rsidRPr="00857515" w:rsidRDefault="004E7BCB" w:rsidP="004657A8">
      <w:pPr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e) Portar documento de identificación o carné, como miembro del personal universitario o estudiante, en todo momento del servicio. Para el caso de los usuarios externos es obligatorio portar cédula de identidad o residencia. Ningún usuario podrá trasladarse o cambiar a otro vehículo de la Universidad, sin previa autorización de la Sección de Transporte Institucional.</w:t>
      </w:r>
    </w:p>
    <w:p w14:paraId="6F0A25B2" w14:textId="77777777" w:rsidR="004E7BCB" w:rsidRPr="00857515" w:rsidRDefault="004E7BCB" w:rsidP="004657A8">
      <w:pPr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f) Atender, en caso de accidente el procedimiento autorizado y coadyuvar en el proceso de declaración.</w:t>
      </w:r>
    </w:p>
    <w:p w14:paraId="73550536" w14:textId="77777777" w:rsidR="004E7BCB" w:rsidRPr="00857515" w:rsidRDefault="004E7BCB" w:rsidP="004657A8">
      <w:pPr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lastRenderedPageBreak/>
        <w:t>g) No presentarse durante la gira en estado de embriaguez o bajo los efectos de uso de sustancias estupefacientes, ni ingerirlas o portarlas dentro de los vehículos institucionales.</w:t>
      </w:r>
    </w:p>
    <w:p w14:paraId="1FB5EA05" w14:textId="77777777" w:rsidR="004E7BCB" w:rsidRPr="00857515" w:rsidRDefault="004E7BCB" w:rsidP="004657A8">
      <w:pPr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_______________________________________________________</w:t>
      </w:r>
    </w:p>
    <w:p w14:paraId="20DF8FF8" w14:textId="77777777" w:rsidR="004E7BCB" w:rsidRPr="00857515" w:rsidRDefault="004E7BCB" w:rsidP="004657A8">
      <w:pPr>
        <w:jc w:val="both"/>
        <w:rPr>
          <w:rFonts w:ascii="Arial" w:hAnsi="Arial" w:cs="Arial"/>
        </w:rPr>
      </w:pPr>
    </w:p>
    <w:p w14:paraId="3BA2E1E1" w14:textId="77777777" w:rsidR="004E7BCB" w:rsidRPr="00BE7D1A" w:rsidRDefault="004E7BCB" w:rsidP="004657A8">
      <w:pPr>
        <w:jc w:val="both"/>
        <w:rPr>
          <w:rFonts w:ascii="Arial" w:hAnsi="Arial" w:cs="Arial"/>
        </w:rPr>
      </w:pPr>
      <w:r w:rsidRPr="00BE7D1A">
        <w:rPr>
          <w:rFonts w:ascii="Arial" w:hAnsi="Arial" w:cs="Arial"/>
        </w:rPr>
        <w:t xml:space="preserve">En caso de emergencia llamar al teléfono: </w:t>
      </w:r>
      <w:permStart w:id="745959575" w:edGrp="everyone"/>
      <w:r w:rsidRPr="00BE7D1A">
        <w:rPr>
          <w:rFonts w:ascii="Arial" w:hAnsi="Arial" w:cs="Arial"/>
        </w:rPr>
        <w:t>[escriba el número]</w:t>
      </w:r>
      <w:permEnd w:id="745959575"/>
      <w:r w:rsidRPr="00BE7D1A">
        <w:rPr>
          <w:rFonts w:ascii="Arial" w:hAnsi="Arial" w:cs="Arial"/>
        </w:rPr>
        <w:t xml:space="preserve"> </w:t>
      </w:r>
    </w:p>
    <w:p w14:paraId="72C044D5" w14:textId="77777777" w:rsidR="004E7BCB" w:rsidRPr="00BE7D1A" w:rsidRDefault="004E7BCB" w:rsidP="004657A8">
      <w:pPr>
        <w:jc w:val="both"/>
        <w:rPr>
          <w:rFonts w:ascii="Arial" w:hAnsi="Arial" w:cs="Arial"/>
        </w:rPr>
      </w:pPr>
      <w:r w:rsidRPr="00BE7D1A">
        <w:rPr>
          <w:rFonts w:ascii="Arial" w:hAnsi="Arial" w:cs="Arial"/>
        </w:rPr>
        <w:t xml:space="preserve">Nombre y parentesco: </w:t>
      </w:r>
      <w:permStart w:id="1681811455" w:edGrp="everyone"/>
      <w:r w:rsidRPr="00BE7D1A">
        <w:rPr>
          <w:rFonts w:ascii="Arial" w:hAnsi="Arial" w:cs="Arial"/>
        </w:rPr>
        <w:t>[indicar el nombre y parentesco]</w:t>
      </w:r>
      <w:permEnd w:id="1681811455"/>
      <w:r w:rsidRPr="00BE7D1A">
        <w:rPr>
          <w:rFonts w:ascii="Arial" w:hAnsi="Arial" w:cs="Arial"/>
        </w:rPr>
        <w:t>.</w:t>
      </w:r>
    </w:p>
    <w:p w14:paraId="551DA640" w14:textId="77777777" w:rsidR="004E7BCB" w:rsidRPr="00BE7D1A" w:rsidRDefault="004E7BCB" w:rsidP="004657A8">
      <w:pPr>
        <w:jc w:val="both"/>
        <w:rPr>
          <w:rFonts w:ascii="Arial" w:hAnsi="Arial" w:cs="Arial"/>
        </w:rPr>
      </w:pPr>
      <w:r w:rsidRPr="00BE7D1A">
        <w:rPr>
          <w:rFonts w:ascii="Arial" w:hAnsi="Arial" w:cs="Arial"/>
        </w:rPr>
        <w:t xml:space="preserve">Soy alérgico(a) a: </w:t>
      </w:r>
      <w:permStart w:id="1285714716" w:edGrp="everyone"/>
      <w:r w:rsidRPr="00BE7D1A">
        <w:rPr>
          <w:rFonts w:ascii="Arial" w:hAnsi="Arial" w:cs="Arial"/>
        </w:rPr>
        <w:t>[indicar]</w:t>
      </w:r>
      <w:permEnd w:id="1285714716"/>
    </w:p>
    <w:p w14:paraId="6D7FBD4A" w14:textId="77777777" w:rsidR="004E7BCB" w:rsidRPr="00BE7D1A" w:rsidRDefault="004E7BCB" w:rsidP="004657A8">
      <w:pPr>
        <w:jc w:val="both"/>
        <w:rPr>
          <w:rFonts w:ascii="Arial" w:hAnsi="Arial" w:cs="Arial"/>
        </w:rPr>
      </w:pPr>
      <w:r w:rsidRPr="00BE7D1A">
        <w:rPr>
          <w:rFonts w:ascii="Arial" w:hAnsi="Arial" w:cs="Arial"/>
        </w:rPr>
        <w:t xml:space="preserve">Tomo los siguientes medicamentos: </w:t>
      </w:r>
      <w:permStart w:id="729817097" w:edGrp="everyone"/>
      <w:r w:rsidRPr="00BE7D1A">
        <w:rPr>
          <w:rFonts w:ascii="Arial" w:hAnsi="Arial" w:cs="Arial"/>
        </w:rPr>
        <w:t>[indicar]</w:t>
      </w:r>
      <w:permEnd w:id="729817097"/>
    </w:p>
    <w:p w14:paraId="588DAA21" w14:textId="77777777" w:rsidR="004E7BCB" w:rsidRPr="00857515" w:rsidRDefault="004E7BCB" w:rsidP="004657A8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BE7D1A">
        <w:rPr>
          <w:rFonts w:ascii="Arial" w:hAnsi="Arial" w:cs="Arial"/>
        </w:rPr>
        <w:t xml:space="preserve"> Fecha de entrega del formulario: </w:t>
      </w:r>
      <w:permStart w:id="915872587" w:edGrp="everyone"/>
      <w:r w:rsidRPr="00BE7D1A">
        <w:rPr>
          <w:rFonts w:ascii="Arial" w:hAnsi="Arial" w:cs="Arial"/>
        </w:rPr>
        <w:t>[indique la fecha en la que envía el formulario]</w:t>
      </w:r>
      <w:permEnd w:id="915872587"/>
    </w:p>
    <w:p w14:paraId="4DC4A3B5" w14:textId="77777777" w:rsidR="00060714" w:rsidRDefault="00060714" w:rsidP="004E7BCB">
      <w:pPr>
        <w:rPr>
          <w:rFonts w:ascii="Arial" w:hAnsi="Arial" w:cs="Arial"/>
        </w:rPr>
      </w:pPr>
    </w:p>
    <w:p w14:paraId="0BC929EE" w14:textId="77777777" w:rsidR="00060714" w:rsidRDefault="00060714" w:rsidP="004E7BCB">
      <w:pPr>
        <w:rPr>
          <w:rFonts w:ascii="Arial" w:hAnsi="Arial" w:cs="Arial"/>
        </w:rPr>
      </w:pPr>
      <w:r>
        <w:rPr>
          <w:rFonts w:ascii="Arial" w:hAnsi="Arial" w:cs="Arial"/>
        </w:rPr>
        <w:t>Firma de la persona estudiante:</w:t>
      </w:r>
    </w:p>
    <w:p w14:paraId="3F5A3467" w14:textId="77777777" w:rsidR="00060714" w:rsidRDefault="00060714" w:rsidP="004E7BCB">
      <w:pPr>
        <w:rPr>
          <w:rFonts w:ascii="Arial" w:hAnsi="Arial" w:cs="Arial"/>
        </w:rPr>
      </w:pPr>
    </w:p>
    <w:p w14:paraId="02991BF4" w14:textId="77777777" w:rsidR="00060714" w:rsidRDefault="00060714" w:rsidP="004E7BCB">
      <w:pPr>
        <w:rPr>
          <w:rFonts w:ascii="Arial" w:hAnsi="Arial" w:cs="Arial"/>
        </w:rPr>
      </w:pPr>
    </w:p>
    <w:p w14:paraId="46D20C86" w14:textId="77777777" w:rsidR="00060714" w:rsidRDefault="00060714" w:rsidP="004E7BCB">
      <w:pPr>
        <w:rPr>
          <w:rFonts w:ascii="Arial" w:hAnsi="Arial" w:cs="Arial"/>
        </w:rPr>
      </w:pPr>
    </w:p>
    <w:p w14:paraId="033742F5" w14:textId="77777777" w:rsidR="001003B4" w:rsidRDefault="001003B4" w:rsidP="004E7BCB">
      <w:pPr>
        <w:pBdr>
          <w:bottom w:val="single" w:sz="12" w:space="1" w:color="auto"/>
        </w:pBdr>
        <w:rPr>
          <w:rFonts w:ascii="Arial" w:hAnsi="Arial" w:cs="Arial"/>
        </w:rPr>
      </w:pPr>
    </w:p>
    <w:p w14:paraId="7A10660D" w14:textId="77777777" w:rsidR="001003B4" w:rsidRPr="00857515" w:rsidRDefault="001003B4" w:rsidP="004E7BCB">
      <w:pPr>
        <w:rPr>
          <w:rFonts w:ascii="Arial" w:hAnsi="Arial" w:cs="Arial"/>
        </w:rPr>
      </w:pPr>
    </w:p>
    <w:p w14:paraId="6227F1A4" w14:textId="77777777" w:rsidR="004E7BCB" w:rsidRPr="00857515" w:rsidRDefault="004E04EF" w:rsidP="001003B4">
      <w:pPr>
        <w:jc w:val="both"/>
        <w:rPr>
          <w:rFonts w:ascii="Arial" w:hAnsi="Arial" w:cs="Arial"/>
          <w:i/>
          <w:iCs/>
        </w:rPr>
      </w:pPr>
      <w:r w:rsidRPr="00BE7D1A">
        <w:rPr>
          <w:rFonts w:ascii="Arial" w:hAnsi="Arial" w:cs="Arial"/>
          <w:i/>
          <w:iCs/>
        </w:rPr>
        <w:t xml:space="preserve">La persona estudiante debe </w:t>
      </w:r>
      <w:r w:rsidR="00BE7D1A">
        <w:rPr>
          <w:rFonts w:ascii="Arial" w:hAnsi="Arial" w:cs="Arial"/>
          <w:i/>
          <w:iCs/>
        </w:rPr>
        <w:t>subir</w:t>
      </w:r>
      <w:r w:rsidRPr="00BE7D1A">
        <w:rPr>
          <w:rFonts w:ascii="Arial" w:hAnsi="Arial" w:cs="Arial"/>
          <w:i/>
          <w:iCs/>
        </w:rPr>
        <w:t xml:space="preserve"> este</w:t>
      </w:r>
      <w:r w:rsidR="001003B4" w:rsidRPr="00BE7D1A">
        <w:rPr>
          <w:rFonts w:ascii="Arial" w:hAnsi="Arial" w:cs="Arial"/>
          <w:i/>
          <w:iCs/>
        </w:rPr>
        <w:t xml:space="preserve"> documento debidamente lleno y firmado en </w:t>
      </w:r>
      <w:r w:rsidR="001003B4" w:rsidRPr="00BE7D1A">
        <w:rPr>
          <w:rFonts w:ascii="Arial" w:hAnsi="Arial" w:cs="Arial"/>
          <w:b/>
          <w:bCs/>
          <w:i/>
          <w:iCs/>
        </w:rPr>
        <w:t>formato .pdf</w:t>
      </w:r>
      <w:r w:rsidR="001003B4" w:rsidRPr="00BE7D1A">
        <w:rPr>
          <w:rFonts w:ascii="Arial" w:hAnsi="Arial" w:cs="Arial"/>
          <w:i/>
          <w:iCs/>
        </w:rPr>
        <w:t xml:space="preserve"> </w:t>
      </w:r>
      <w:r w:rsidR="00BE7D1A">
        <w:rPr>
          <w:rFonts w:ascii="Arial" w:hAnsi="Arial" w:cs="Arial"/>
          <w:i/>
          <w:iCs/>
        </w:rPr>
        <w:t>y su</w:t>
      </w:r>
      <w:r w:rsidR="001003B4" w:rsidRPr="00BE7D1A">
        <w:rPr>
          <w:rFonts w:ascii="Arial" w:hAnsi="Arial" w:cs="Arial"/>
        </w:rPr>
        <w:t xml:space="preserve"> número de ID</w:t>
      </w:r>
      <w:r w:rsidR="00BE7D1A">
        <w:rPr>
          <w:rFonts w:ascii="Arial" w:hAnsi="Arial" w:cs="Arial"/>
        </w:rPr>
        <w:t xml:space="preserve"> o cédula como nombre de archivo</w:t>
      </w:r>
      <w:r w:rsidR="001003B4" w:rsidRPr="00BE7D1A">
        <w:rPr>
          <w:rFonts w:ascii="Arial" w:hAnsi="Arial" w:cs="Arial"/>
        </w:rPr>
        <w:t xml:space="preserve">, en </w:t>
      </w:r>
      <w:r w:rsidR="00BE7D1A">
        <w:rPr>
          <w:rFonts w:ascii="Arial" w:hAnsi="Arial" w:cs="Arial"/>
        </w:rPr>
        <w:t xml:space="preserve">el </w:t>
      </w:r>
      <w:r w:rsidR="001003B4" w:rsidRPr="00BE7D1A">
        <w:rPr>
          <w:rFonts w:ascii="Arial" w:hAnsi="Arial" w:cs="Arial"/>
        </w:rPr>
        <w:t>formulario</w:t>
      </w:r>
      <w:r w:rsidR="00BE7D1A">
        <w:rPr>
          <w:rFonts w:ascii="Arial" w:hAnsi="Arial" w:cs="Arial"/>
        </w:rPr>
        <w:t xml:space="preserve"> Web</w:t>
      </w:r>
      <w:r w:rsidR="001003B4" w:rsidRPr="00BE7D1A">
        <w:rPr>
          <w:rFonts w:ascii="Arial" w:hAnsi="Arial" w:cs="Arial"/>
        </w:rPr>
        <w:t xml:space="preserve">. Ejemplo nombre de archivo </w:t>
      </w:r>
      <w:r w:rsidR="00BE7D1A">
        <w:rPr>
          <w:rFonts w:ascii="Arial" w:hAnsi="Arial" w:cs="Arial"/>
        </w:rPr>
        <w:t>“</w:t>
      </w:r>
      <w:r w:rsidR="001003B4" w:rsidRPr="00BE7D1A">
        <w:rPr>
          <w:rFonts w:ascii="Arial" w:hAnsi="Arial" w:cs="Arial"/>
          <w:i/>
          <w:iCs/>
        </w:rPr>
        <w:t>112090023.pdf</w:t>
      </w:r>
      <w:r w:rsidR="00BE7D1A">
        <w:rPr>
          <w:rFonts w:ascii="Arial" w:hAnsi="Arial" w:cs="Arial"/>
          <w:i/>
          <w:iCs/>
        </w:rPr>
        <w:t>”</w:t>
      </w:r>
    </w:p>
    <w:p w14:paraId="316E0728" w14:textId="77777777" w:rsidR="004E7BCB" w:rsidRPr="00857515" w:rsidRDefault="004E7BCB" w:rsidP="004E7BCB">
      <w:pPr>
        <w:rPr>
          <w:rFonts w:ascii="Arial" w:hAnsi="Arial" w:cs="Arial"/>
        </w:rPr>
      </w:pPr>
    </w:p>
    <w:p w14:paraId="6515568E" w14:textId="77777777" w:rsidR="004E7BCB" w:rsidRPr="00857515" w:rsidRDefault="004E7BCB" w:rsidP="004E7BCB">
      <w:pPr>
        <w:rPr>
          <w:rFonts w:ascii="Arial" w:hAnsi="Arial" w:cs="Arial"/>
        </w:rPr>
      </w:pPr>
    </w:p>
    <w:p w14:paraId="7EA67B4B" w14:textId="77777777" w:rsidR="004E7BCB" w:rsidRPr="00857515" w:rsidRDefault="004E7BCB" w:rsidP="004E7BCB">
      <w:pPr>
        <w:rPr>
          <w:rFonts w:ascii="Arial" w:hAnsi="Arial" w:cs="Arial"/>
        </w:rPr>
      </w:pPr>
    </w:p>
    <w:p w14:paraId="53D4FA29" w14:textId="77777777" w:rsidR="004E7BCB" w:rsidRPr="00857515" w:rsidRDefault="004E7BCB" w:rsidP="004E7BCB">
      <w:pPr>
        <w:rPr>
          <w:rFonts w:ascii="Arial" w:hAnsi="Arial" w:cs="Arial"/>
        </w:rPr>
      </w:pPr>
    </w:p>
    <w:p w14:paraId="2C8DD1EF" w14:textId="77777777" w:rsidR="004E7BCB" w:rsidRPr="00857515" w:rsidRDefault="004E7BCB" w:rsidP="004E7BCB">
      <w:pPr>
        <w:rPr>
          <w:rFonts w:ascii="Arial" w:hAnsi="Arial" w:cs="Arial"/>
        </w:rPr>
      </w:pPr>
    </w:p>
    <w:p w14:paraId="57BB8BE6" w14:textId="77777777" w:rsidR="001308F1" w:rsidRPr="00857515" w:rsidRDefault="001308F1">
      <w:pPr>
        <w:rPr>
          <w:rFonts w:ascii="Arial" w:hAnsi="Arial" w:cs="Arial"/>
        </w:rPr>
      </w:pPr>
    </w:p>
    <w:sectPr w:rsidR="001308F1" w:rsidRPr="0085751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C321" w14:textId="77777777" w:rsidR="004F2B5B" w:rsidRDefault="004F2B5B" w:rsidP="00857515">
      <w:pPr>
        <w:spacing w:after="0" w:line="240" w:lineRule="auto"/>
      </w:pPr>
      <w:r>
        <w:separator/>
      </w:r>
    </w:p>
  </w:endnote>
  <w:endnote w:type="continuationSeparator" w:id="0">
    <w:p w14:paraId="41B4ABB7" w14:textId="77777777" w:rsidR="004F2B5B" w:rsidRDefault="004F2B5B" w:rsidP="0085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DF29" w14:textId="77777777" w:rsidR="001003B4" w:rsidRDefault="001003B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  <w:r>
      <w:t>/2</w:t>
    </w:r>
  </w:p>
  <w:p w14:paraId="3C3809C0" w14:textId="77777777" w:rsidR="001003B4" w:rsidRDefault="001003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EF40" w14:textId="77777777" w:rsidR="004F2B5B" w:rsidRDefault="004F2B5B" w:rsidP="00857515">
      <w:pPr>
        <w:spacing w:after="0" w:line="240" w:lineRule="auto"/>
      </w:pPr>
      <w:r>
        <w:separator/>
      </w:r>
    </w:p>
  </w:footnote>
  <w:footnote w:type="continuationSeparator" w:id="0">
    <w:p w14:paraId="41BBB9C8" w14:textId="77777777" w:rsidR="004F2B5B" w:rsidRDefault="004F2B5B" w:rsidP="0085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915C" w14:textId="77777777" w:rsidR="00857515" w:rsidRPr="00044F8C" w:rsidRDefault="00000000" w:rsidP="00857515">
    <w:pPr>
      <w:pStyle w:val="Sinespaciado"/>
      <w:jc w:val="center"/>
      <w:rPr>
        <w:rFonts w:ascii="Tahoma" w:hAnsi="Tahoma" w:cs="Tahoma"/>
        <w:b/>
        <w:bCs/>
        <w:sz w:val="18"/>
        <w:szCs w:val="18"/>
      </w:rPr>
    </w:pPr>
    <w:r>
      <w:rPr>
        <w:noProof/>
      </w:rPr>
      <w:pict w14:anchorId="6379A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609349631" o:spid="_x0000_s1027" type="#_x0000_t75" style="position:absolute;left:0;text-align:left;margin-left:361.95pt;margin-top:-.2pt;width:117.65pt;height:46.95pt;z-index:-1;visibility:visible;mso-position-horizontal-relative:margin" wrapcoords="-138 0 -138 21257 21600 21257 21600 0 -138 0">
          <v:imagedata r:id="rId1" o:title=""/>
          <w10:wrap type="tight" anchorx="margin"/>
        </v:shape>
      </w:pict>
    </w:r>
    <w:r>
      <w:rPr>
        <w:noProof/>
      </w:rPr>
      <w:pict w14:anchorId="4D7A61AA">
        <v:shape id="Imagen 2076674119" o:spid="_x0000_s1026" type="#_x0000_t75" style="position:absolute;left:0;text-align:left;margin-left:7.45pt;margin-top:.8pt;width:76.6pt;height:48.3pt;z-index:2;visibility:visible;mso-position-horizontal-relative:margin;mso-width-relative:margin;mso-height-relative:margin">
          <v:imagedata r:id="rId2" o:title=""/>
          <w10:wrap type="square" anchorx="margin"/>
        </v:shape>
      </w:pict>
    </w:r>
    <w:r w:rsidR="00857515" w:rsidRPr="00044F8C">
      <w:rPr>
        <w:rFonts w:ascii="Tahoma" w:hAnsi="Tahoma" w:cs="Tahoma"/>
        <w:b/>
        <w:bCs/>
        <w:sz w:val="18"/>
        <w:szCs w:val="18"/>
      </w:rPr>
      <w:t>Facultad de Ciencias Exactas y Naturales</w:t>
    </w:r>
  </w:p>
  <w:p w14:paraId="0E435835" w14:textId="77777777" w:rsidR="00857515" w:rsidRPr="00044F8C" w:rsidRDefault="00857515" w:rsidP="00857515">
    <w:pPr>
      <w:pStyle w:val="Sinespaciado"/>
      <w:jc w:val="center"/>
      <w:rPr>
        <w:rFonts w:ascii="Tahoma" w:hAnsi="Tahoma" w:cs="Tahoma"/>
        <w:b/>
        <w:bCs/>
        <w:sz w:val="18"/>
        <w:szCs w:val="18"/>
      </w:rPr>
    </w:pPr>
    <w:r w:rsidRPr="00044F8C">
      <w:rPr>
        <w:rFonts w:ascii="Tahoma" w:hAnsi="Tahoma" w:cs="Tahoma"/>
        <w:b/>
        <w:bCs/>
        <w:sz w:val="18"/>
        <w:szCs w:val="18"/>
      </w:rPr>
      <w:t>Escuela de Topografía, Catastro y Geodesia</w:t>
    </w:r>
  </w:p>
  <w:p w14:paraId="489B9E4E" w14:textId="77777777" w:rsidR="00857515" w:rsidRPr="00ED7525" w:rsidRDefault="00857515" w:rsidP="00857515">
    <w:pPr>
      <w:pStyle w:val="Sinespaciado"/>
      <w:jc w:val="center"/>
      <w:rPr>
        <w:rFonts w:ascii="Tahoma" w:hAnsi="Tahoma" w:cs="Tahoma"/>
        <w:b/>
        <w:bCs/>
        <w:sz w:val="18"/>
        <w:szCs w:val="18"/>
        <w:lang w:val="pt-BR"/>
      </w:rPr>
    </w:pPr>
    <w:r w:rsidRPr="00ED7525">
      <w:rPr>
        <w:rFonts w:ascii="Tahoma" w:hAnsi="Tahoma" w:cs="Tahoma"/>
        <w:b/>
        <w:bCs/>
        <w:sz w:val="18"/>
        <w:szCs w:val="18"/>
        <w:lang w:val="pt-BR"/>
      </w:rPr>
      <w:t>Teléfono: 2277-3875 / 2277-3878</w:t>
    </w:r>
  </w:p>
  <w:p w14:paraId="1514E0E4" w14:textId="77777777" w:rsidR="00857515" w:rsidRPr="00ED7525" w:rsidRDefault="00857515" w:rsidP="00857515">
    <w:pPr>
      <w:pStyle w:val="Sinespaciado"/>
      <w:jc w:val="center"/>
      <w:rPr>
        <w:rFonts w:ascii="Tahoma" w:hAnsi="Tahoma" w:cs="Tahoma"/>
        <w:b/>
        <w:bCs/>
        <w:sz w:val="18"/>
        <w:szCs w:val="18"/>
        <w:lang w:val="pt-BR"/>
      </w:rPr>
    </w:pPr>
    <w:r w:rsidRPr="00ED7525">
      <w:rPr>
        <w:rFonts w:ascii="Tahoma" w:hAnsi="Tahoma" w:cs="Tahoma"/>
        <w:b/>
        <w:bCs/>
        <w:sz w:val="18"/>
        <w:szCs w:val="18"/>
        <w:lang w:val="pt-BR"/>
      </w:rPr>
      <w:t xml:space="preserve">Email: </w:t>
    </w:r>
    <w:hyperlink r:id="rId3" w:history="1">
      <w:r w:rsidRPr="00ED7525">
        <w:rPr>
          <w:rStyle w:val="Hipervnculo"/>
          <w:rFonts w:ascii="Tahoma" w:hAnsi="Tahoma" w:cs="Tahoma"/>
          <w:b/>
          <w:bCs/>
          <w:sz w:val="18"/>
          <w:szCs w:val="18"/>
          <w:lang w:val="pt-BR"/>
        </w:rPr>
        <w:t>etcg@una.cr</w:t>
      </w:r>
    </w:hyperlink>
  </w:p>
  <w:p w14:paraId="5D045A67" w14:textId="77777777" w:rsidR="00857515" w:rsidRDefault="00857515" w:rsidP="00857515">
    <w:pPr>
      <w:pStyle w:val="Sinespaciado"/>
      <w:jc w:val="center"/>
      <w:rPr>
        <w:rFonts w:ascii="Tahoma" w:hAnsi="Tahoma" w:cs="Tahoma"/>
        <w:b/>
        <w:bCs/>
        <w:sz w:val="18"/>
        <w:szCs w:val="18"/>
        <w:lang w:val="pt-BR"/>
      </w:rPr>
    </w:pPr>
    <w:hyperlink r:id="rId4" w:history="1">
      <w:r w:rsidRPr="006809DB">
        <w:rPr>
          <w:rStyle w:val="Hipervnculo"/>
          <w:rFonts w:ascii="Tahoma" w:hAnsi="Tahoma" w:cs="Tahoma"/>
          <w:b/>
          <w:bCs/>
          <w:sz w:val="18"/>
          <w:szCs w:val="18"/>
          <w:lang w:val="pt-BR"/>
        </w:rPr>
        <w:t>www.etcg.una.ac.cr</w:t>
      </w:r>
    </w:hyperlink>
  </w:p>
  <w:p w14:paraId="0B0CF784" w14:textId="77777777" w:rsidR="00857515" w:rsidRPr="00ED7525" w:rsidRDefault="00000000" w:rsidP="00857515">
    <w:pPr>
      <w:pStyle w:val="Sinespaciado"/>
      <w:rPr>
        <w:rFonts w:ascii="Tahoma" w:hAnsi="Tahoma" w:cs="Tahoma"/>
        <w:b/>
        <w:bCs/>
        <w:sz w:val="18"/>
        <w:szCs w:val="18"/>
        <w:lang w:val="pt-BR"/>
      </w:rPr>
    </w:pPr>
    <w:r>
      <w:rPr>
        <w:noProof/>
      </w:rPr>
      <w:pict w14:anchorId="6B01970A">
        <v:line id="Conector recto 8" o:spid="_x0000_s1025" style="position:absolute;z-index:1;visibility:visible;mso-wrap-distance-top:-3e-5mm;mso-wrap-distance-bottom:-3e-5mm;mso-position-horizontal:left;mso-position-horizontal-relative:margin;mso-width-relative:margin;mso-height-relative:margin" from="0,2.55pt" to="444.0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" strokecolor="windowText" strokeweight="1pt">
          <v:stroke joinstyle="miter"/>
          <o:lock v:ext="edit" shapetype="f"/>
          <w10:wrap anchorx="margin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readOnly" w:formatting="1" w:enforcement="1" w:cryptProviderType="rsaAES" w:cryptAlgorithmClass="hash" w:cryptAlgorithmType="typeAny" w:cryptAlgorithmSid="14" w:cryptSpinCount="100000" w:hash="TJCDtekjXdQH3fpQhMwPp6fdfVUjU1pnRqATMZPPuY3JXYEHx8Zb9GWATnQFPkSE59umyHb2GHSPtVELwyR1+g==" w:salt="zybMufr3/nguA37qH/7+B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7BCB"/>
    <w:rsid w:val="00060714"/>
    <w:rsid w:val="00095039"/>
    <w:rsid w:val="001003B4"/>
    <w:rsid w:val="00105F89"/>
    <w:rsid w:val="001308F1"/>
    <w:rsid w:val="001B75BF"/>
    <w:rsid w:val="002C00C1"/>
    <w:rsid w:val="0040020D"/>
    <w:rsid w:val="004657A8"/>
    <w:rsid w:val="004E04EF"/>
    <w:rsid w:val="004E7BCB"/>
    <w:rsid w:val="004F2B5B"/>
    <w:rsid w:val="00555D3B"/>
    <w:rsid w:val="00561E4C"/>
    <w:rsid w:val="005B70F7"/>
    <w:rsid w:val="006574A9"/>
    <w:rsid w:val="00857515"/>
    <w:rsid w:val="00941F6B"/>
    <w:rsid w:val="00AC43DC"/>
    <w:rsid w:val="00B03871"/>
    <w:rsid w:val="00BE1798"/>
    <w:rsid w:val="00BE7D1A"/>
    <w:rsid w:val="00CD236D"/>
    <w:rsid w:val="00DB4262"/>
    <w:rsid w:val="00EA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9C99"/>
  <w15:chartTrackingRefBased/>
  <w15:docId w15:val="{C6494E64-A630-4FA1-9DB1-4BE79D26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7BC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7BC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7BC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7BC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7BC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7BC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7BC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7BC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7BC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E7BC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4E7BC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4E7BCB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4E7BCB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4E7BCB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4E7BCB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4E7BCB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4E7BCB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4E7BC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4E7BC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4E7BC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7BC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4E7BCB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7BCB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4E7BCB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4E7BCB"/>
    <w:pPr>
      <w:ind w:left="720"/>
      <w:contextualSpacing/>
    </w:pPr>
  </w:style>
  <w:style w:type="character" w:styleId="nfasisintenso">
    <w:name w:val="Intense Emphasis"/>
    <w:uiPriority w:val="21"/>
    <w:qFormat/>
    <w:rsid w:val="004E7BCB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7BC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4E7BCB"/>
    <w:rPr>
      <w:i/>
      <w:iCs/>
      <w:color w:val="0F4761"/>
    </w:rPr>
  </w:style>
  <w:style w:type="character" w:styleId="Referenciaintensa">
    <w:name w:val="Intense Reference"/>
    <w:uiPriority w:val="32"/>
    <w:qFormat/>
    <w:rsid w:val="004E7BCB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575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57515"/>
    <w:rPr>
      <w:kern w:val="2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575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57515"/>
    <w:rPr>
      <w:kern w:val="2"/>
      <w:sz w:val="22"/>
      <w:szCs w:val="22"/>
      <w:lang w:eastAsia="en-US"/>
    </w:rPr>
  </w:style>
  <w:style w:type="paragraph" w:styleId="Sinespaciado">
    <w:name w:val="No Spacing"/>
    <w:uiPriority w:val="1"/>
    <w:qFormat/>
    <w:rsid w:val="00857515"/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857515"/>
    <w:rPr>
      <w:color w:val="0563C1"/>
      <w:u w:val="single"/>
    </w:rPr>
  </w:style>
  <w:style w:type="paragraph" w:customStyle="1" w:styleId="Normal1">
    <w:name w:val="Normal1"/>
    <w:rsid w:val="0085751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tcg@una.c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etcg.una.ac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2679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Links>
    <vt:vector size="12" baseType="variant">
      <vt:variant>
        <vt:i4>7077994</vt:i4>
      </vt:variant>
      <vt:variant>
        <vt:i4>3</vt:i4>
      </vt:variant>
      <vt:variant>
        <vt:i4>0</vt:i4>
      </vt:variant>
      <vt:variant>
        <vt:i4>5</vt:i4>
      </vt:variant>
      <vt:variant>
        <vt:lpwstr>http://www.etcg.una.ac.cr/</vt:lpwstr>
      </vt:variant>
      <vt:variant>
        <vt:lpwstr/>
      </vt:variant>
      <vt:variant>
        <vt:i4>1441838</vt:i4>
      </vt:variant>
      <vt:variant>
        <vt:i4>0</vt:i4>
      </vt:variant>
      <vt:variant>
        <vt:i4>0</vt:i4>
      </vt:variant>
      <vt:variant>
        <vt:i4>5</vt:i4>
      </vt:variant>
      <vt:variant>
        <vt:lpwstr>mailto:etcg@una.cr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javier.rodriguez.ramirez@una.cr</dc:creator>
  <cp:keywords/>
  <dc:description/>
  <cp:lastModifiedBy>EDUARDO EDUARTE VASQUEZ</cp:lastModifiedBy>
  <cp:revision>3</cp:revision>
  <dcterms:created xsi:type="dcterms:W3CDTF">2025-04-03T15:35:00Z</dcterms:created>
  <dcterms:modified xsi:type="dcterms:W3CDTF">2025-04-03T15:36:00Z</dcterms:modified>
</cp:coreProperties>
</file>